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Spec="center" w:tblpY="735"/>
        <w:tblOverlap w:val="never"/>
        <w:tblW w:w="937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9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5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C0C0C"/>
                <w:spacing w:val="6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  <w:t>自评价意见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6" w:hRule="atLeast"/>
          <w:jc w:val="center"/>
        </w:trPr>
        <w:tc>
          <w:tcPr>
            <w:tcW w:w="9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1440" w:hanging="1404" w:hangingChars="45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  <w:t>基本信息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Chars="-45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类别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>科技创新领军人才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>/科技创新团队/科技银龄人才/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>青年拔尖人才项目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>-基础研究人才/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>青年科技创新人才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>青年科技创业人才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基层科技骨干人才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项目名称：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1609" w:leftChars="266" w:hanging="1050" w:hangingChars="375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用人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  <w:t>单位：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入选人员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推荐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  <w:t>部门：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主持验收部门：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 新疆生产建设兵团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highlight w:val="none"/>
                <w:u w:val="single"/>
                <w:lang w:eastAsia="zh-CN"/>
              </w:rPr>
              <w:t>科学技术局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8"/>
                <w:szCs w:val="28"/>
                <w:highlight w:val="none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合同起止时间：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至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</w:rPr>
              <w:t>验收时间：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u w:val="single"/>
                <w:lang w:val="en-US" w:eastAsia="zh-CN"/>
              </w:rPr>
              <w:t xml:space="preserve">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="1440" w:hanging="1404" w:hangingChars="45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  <w:t>自评价意见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44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项目开展了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none"/>
                <w:lang w:val="en-US" w:eastAsia="zh-CN"/>
              </w:rPr>
              <w:t>（任务完成情况）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44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项目实现了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（技术经济指标完成情况）。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44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发表论文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篇，出版专著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 xml:space="preserve">部 ；申请并进入实审中国发明专利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件，授权中国发明专利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件、实用新型专利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件、外观设计专利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件；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授权国外专利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件；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登记软件著作权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件；制订发布技术标准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件；获新产品认定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个，获植物（动物）品种权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 xml:space="preserve">项。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-55" w:rightChars="-26" w:firstLine="544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项目基地建设、技术培训、人才培养情况。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leftChars="200" w:right="-55" w:rightChars="-26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  <w:t>三、验收材料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  <w:t>清单（需与系统内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C0C0C"/>
                <w:spacing w:val="-4"/>
                <w:sz w:val="32"/>
                <w:szCs w:val="32"/>
                <w:highlight w:val="none"/>
                <w:u w:val="none"/>
                <w:lang w:val="en-US" w:eastAsia="zh-CN"/>
              </w:rPr>
              <w:t>提交材料保持一致）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 xml:space="preserve"> 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eastAsia="zh-CN"/>
              </w:rPr>
              <w:t>验收报告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-55" w:rightChars="-26" w:firstLine="544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2.审计报告（财务决算报告）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-55" w:rightChars="-26" w:firstLine="544" w:firstLineChars="200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C0C0C"/>
                <w:spacing w:val="-4"/>
                <w:sz w:val="28"/>
                <w:szCs w:val="28"/>
                <w:highlight w:val="none"/>
                <w:lang w:val="en-US" w:eastAsia="zh-CN"/>
              </w:rPr>
              <w:t>3........</w:t>
            </w:r>
          </w:p>
          <w:bookmarkEnd w:id="0"/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C0C0C"/>
                <w:spacing w:val="-4"/>
                <w:sz w:val="28"/>
                <w:szCs w:val="28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C0C0C"/>
                <w:spacing w:val="-4"/>
                <w:sz w:val="28"/>
                <w:szCs w:val="28"/>
                <w:highlight w:val="none"/>
              </w:rPr>
            </w:pP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240" w:line="560" w:lineRule="exact"/>
              <w:ind w:firstLine="5168" w:firstLineChars="1900"/>
              <w:textAlignment w:val="auto"/>
              <w:rPr>
                <w:rFonts w:hint="eastAsia" w:ascii="仿宋_GB2312" w:hAnsi="仿宋_GB2312" w:eastAsia="仿宋_GB2312" w:cs="仿宋_GB2312"/>
                <w:color w:val="0C0C0C"/>
                <w:spacing w:val="-4"/>
                <w:sz w:val="28"/>
                <w:szCs w:val="28"/>
                <w:highlight w:val="none"/>
              </w:rPr>
            </w:pPr>
          </w:p>
        </w:tc>
      </w:tr>
    </w:tbl>
    <w:p>
      <w:pPr>
        <w:pStyle w:val="5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701" w:right="1474" w:bottom="1701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  <w:jc w:val="center"/>
      <w:rPr>
        <w:rFonts w:hint="eastAsia" w:asciiTheme="minorEastAsia" w:hAnsiTheme="minorEastAsia" w:eastAsiaTheme="minorEastAsia" w:cstheme="minorEastAsia"/>
        <w:sz w:val="28"/>
        <w:szCs w:val="28"/>
      </w:rPr>
    </w:pP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5B9F75"/>
    <w:multiLevelType w:val="singleLevel"/>
    <w:tmpl w:val="BF5B9F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true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C178B"/>
    <w:rsid w:val="000942B7"/>
    <w:rsid w:val="00FF2AF7"/>
    <w:rsid w:val="02537DEE"/>
    <w:rsid w:val="03C2759E"/>
    <w:rsid w:val="04893C18"/>
    <w:rsid w:val="06B55198"/>
    <w:rsid w:val="073267E9"/>
    <w:rsid w:val="07571DAC"/>
    <w:rsid w:val="07897965"/>
    <w:rsid w:val="07E21FBD"/>
    <w:rsid w:val="0A6C178B"/>
    <w:rsid w:val="0BB7550F"/>
    <w:rsid w:val="0D42705A"/>
    <w:rsid w:val="0D766D04"/>
    <w:rsid w:val="0D855D84"/>
    <w:rsid w:val="0EA022F4"/>
    <w:rsid w:val="0F0740B7"/>
    <w:rsid w:val="0FEB1C2B"/>
    <w:rsid w:val="10BB4DD1"/>
    <w:rsid w:val="110A7E8F"/>
    <w:rsid w:val="11867E5D"/>
    <w:rsid w:val="11D32976"/>
    <w:rsid w:val="13DF5603"/>
    <w:rsid w:val="16924BAE"/>
    <w:rsid w:val="17FD699F"/>
    <w:rsid w:val="18C80D5B"/>
    <w:rsid w:val="1B6805D3"/>
    <w:rsid w:val="1DD957B9"/>
    <w:rsid w:val="1E4C5F8A"/>
    <w:rsid w:val="1F1F369F"/>
    <w:rsid w:val="20651585"/>
    <w:rsid w:val="20AA343C"/>
    <w:rsid w:val="22B61C24"/>
    <w:rsid w:val="23FA3D93"/>
    <w:rsid w:val="24FE78B3"/>
    <w:rsid w:val="254B6F9C"/>
    <w:rsid w:val="25B3069D"/>
    <w:rsid w:val="25C7239A"/>
    <w:rsid w:val="25E35426"/>
    <w:rsid w:val="261C6242"/>
    <w:rsid w:val="27090EBD"/>
    <w:rsid w:val="270F224B"/>
    <w:rsid w:val="2767173F"/>
    <w:rsid w:val="29003BF9"/>
    <w:rsid w:val="2BCE7FDF"/>
    <w:rsid w:val="2CDF621C"/>
    <w:rsid w:val="2D145EC5"/>
    <w:rsid w:val="2F260132"/>
    <w:rsid w:val="30F77FD8"/>
    <w:rsid w:val="312406A1"/>
    <w:rsid w:val="32004C6A"/>
    <w:rsid w:val="331F3816"/>
    <w:rsid w:val="339C6C14"/>
    <w:rsid w:val="342D672F"/>
    <w:rsid w:val="344F012B"/>
    <w:rsid w:val="34EC0FD4"/>
    <w:rsid w:val="352670DE"/>
    <w:rsid w:val="36B44275"/>
    <w:rsid w:val="37054569"/>
    <w:rsid w:val="378974B0"/>
    <w:rsid w:val="3A3B7187"/>
    <w:rsid w:val="3A9E3272"/>
    <w:rsid w:val="3AB02FA5"/>
    <w:rsid w:val="3B0C395F"/>
    <w:rsid w:val="3D532A3A"/>
    <w:rsid w:val="3D9F5C7F"/>
    <w:rsid w:val="3DBD4357"/>
    <w:rsid w:val="3E4D1237"/>
    <w:rsid w:val="3EC11C25"/>
    <w:rsid w:val="3ED731F7"/>
    <w:rsid w:val="403D352D"/>
    <w:rsid w:val="406311E6"/>
    <w:rsid w:val="409E3FCC"/>
    <w:rsid w:val="414A5F02"/>
    <w:rsid w:val="41746BD6"/>
    <w:rsid w:val="42BE6BA7"/>
    <w:rsid w:val="437C611B"/>
    <w:rsid w:val="44882599"/>
    <w:rsid w:val="4579514D"/>
    <w:rsid w:val="46497F21"/>
    <w:rsid w:val="46CE3131"/>
    <w:rsid w:val="477A0BC3"/>
    <w:rsid w:val="47AF4D11"/>
    <w:rsid w:val="485458B8"/>
    <w:rsid w:val="490E3CB9"/>
    <w:rsid w:val="49722905"/>
    <w:rsid w:val="49C83E68"/>
    <w:rsid w:val="4B0C247A"/>
    <w:rsid w:val="4D7A36CB"/>
    <w:rsid w:val="4DE82D2A"/>
    <w:rsid w:val="4ECA68D4"/>
    <w:rsid w:val="4F0E2841"/>
    <w:rsid w:val="4F754A92"/>
    <w:rsid w:val="4F8847C5"/>
    <w:rsid w:val="4FF97471"/>
    <w:rsid w:val="511E4CB5"/>
    <w:rsid w:val="51694182"/>
    <w:rsid w:val="53402F01"/>
    <w:rsid w:val="5371731E"/>
    <w:rsid w:val="537D37A9"/>
    <w:rsid w:val="53D61877"/>
    <w:rsid w:val="545C3B2A"/>
    <w:rsid w:val="54EC75A4"/>
    <w:rsid w:val="558477DD"/>
    <w:rsid w:val="570010E5"/>
    <w:rsid w:val="577E46FF"/>
    <w:rsid w:val="57DD4F82"/>
    <w:rsid w:val="583A6878"/>
    <w:rsid w:val="58492617"/>
    <w:rsid w:val="593037D7"/>
    <w:rsid w:val="59512365"/>
    <w:rsid w:val="59DE3233"/>
    <w:rsid w:val="5B420748"/>
    <w:rsid w:val="5D7C6FEB"/>
    <w:rsid w:val="5E3C677A"/>
    <w:rsid w:val="5FB40E6D"/>
    <w:rsid w:val="606D5311"/>
    <w:rsid w:val="60D4713E"/>
    <w:rsid w:val="60EA6962"/>
    <w:rsid w:val="6283706E"/>
    <w:rsid w:val="637846F9"/>
    <w:rsid w:val="63BD3EBA"/>
    <w:rsid w:val="641E0DFC"/>
    <w:rsid w:val="648275DD"/>
    <w:rsid w:val="64907E33"/>
    <w:rsid w:val="64B74DAD"/>
    <w:rsid w:val="66AF3F8D"/>
    <w:rsid w:val="683D381B"/>
    <w:rsid w:val="68834FD3"/>
    <w:rsid w:val="6A7F8C05"/>
    <w:rsid w:val="6B064398"/>
    <w:rsid w:val="6B7FEADC"/>
    <w:rsid w:val="6CAD71C1"/>
    <w:rsid w:val="6CCB7647"/>
    <w:rsid w:val="6D2C36F2"/>
    <w:rsid w:val="6DD4077E"/>
    <w:rsid w:val="6F56FBDF"/>
    <w:rsid w:val="6F9E1BE7"/>
    <w:rsid w:val="7012558D"/>
    <w:rsid w:val="72C139C6"/>
    <w:rsid w:val="73F676A0"/>
    <w:rsid w:val="750F3E1D"/>
    <w:rsid w:val="759929D8"/>
    <w:rsid w:val="76805946"/>
    <w:rsid w:val="79C63670"/>
    <w:rsid w:val="7BA14395"/>
    <w:rsid w:val="7C105077"/>
    <w:rsid w:val="7CB1767A"/>
    <w:rsid w:val="7D7E0D76"/>
    <w:rsid w:val="7E1F3C97"/>
    <w:rsid w:val="7E2D63B4"/>
    <w:rsid w:val="7E3E411D"/>
    <w:rsid w:val="7E5D66DD"/>
    <w:rsid w:val="7EE8052D"/>
    <w:rsid w:val="7EF825F2"/>
    <w:rsid w:val="7EFFCED6"/>
    <w:rsid w:val="DF7DB525"/>
    <w:rsid w:val="DFB31BAA"/>
    <w:rsid w:val="DFB6B5B4"/>
    <w:rsid w:val="FDFFC5A7"/>
    <w:rsid w:val="FF370714"/>
    <w:rsid w:val="FFD7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3">
    <w:name w:val="Body Text Indent"/>
    <w:basedOn w:val="1"/>
    <w:next w:val="1"/>
    <w:qFormat/>
    <w:uiPriority w:val="0"/>
    <w:pPr>
      <w:spacing w:after="120"/>
      <w:ind w:left="200" w:leftChars="200"/>
    </w:p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黑体"/>
      <w:b/>
      <w:bCs/>
      <w:szCs w:val="32"/>
    </w:rPr>
  </w:style>
  <w:style w:type="paragraph" w:styleId="7">
    <w:name w:val="Body Text First Indent"/>
    <w:basedOn w:val="2"/>
    <w:next w:val="4"/>
    <w:qFormat/>
    <w:uiPriority w:val="0"/>
    <w:pPr>
      <w:ind w:firstLine="100" w:firstLineChars="100"/>
    </w:pPr>
  </w:style>
  <w:style w:type="paragraph" w:styleId="8">
    <w:name w:val="Body Text First Indent 2"/>
    <w:basedOn w:val="3"/>
    <w:next w:val="7"/>
    <w:qFormat/>
    <w:uiPriority w:val="0"/>
    <w:pPr>
      <w:spacing w:after="0" w:line="360" w:lineRule="auto"/>
      <w:ind w:left="0" w:leftChars="0" w:firstLine="200" w:firstLineChars="200"/>
    </w:pPr>
    <w:rPr>
      <w:rFonts w:ascii="仿宋_GB2312" w:eastAsia="仿宋_GB2312"/>
      <w:color w:val="000000"/>
      <w:kern w:val="0"/>
      <w:sz w:val="32"/>
      <w:szCs w:val="3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404</Characters>
  <Lines>0</Lines>
  <Paragraphs>0</Paragraphs>
  <TotalTime>5</TotalTime>
  <ScaleCrop>false</ScaleCrop>
  <LinksUpToDate>false</LinksUpToDate>
  <CharactersWithSpaces>723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2025-06-21T02:33:00Z</dcterms:created>
  <dc:creator>程慧</dc:creator>
  <cp:lastModifiedBy>admin</cp:lastModifiedBy>
  <cp:lastPrinted>2026-06-13T02:01:00Z</cp:lastPrinted>
  <dcterms:modified xsi:type="dcterms:W3CDTF">2026-06-15T17:27:55Z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36E9C7DD52BF42F0BED0FD2A339DBC95_13</vt:lpwstr>
  </property>
  <property fmtid="{D5CDD505-2E9C-101B-9397-08002B2CF9AE}" pid="4" name="KSOTemplateDocerSaveRecord">
    <vt:lpwstr>eyJoZGlkIjoiOGE0YWIzZTM3OGIxZDEyZTZiZmU2ZThlODNmZGU5NWYiLCJ1c2VySWQiOiIyNTYzNjY2NTQifQ==</vt:lpwstr>
  </property>
</Properties>
</file>