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石河子大学动物科技学院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>2023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ascii="宋体" w:hAnsi="宋体"/>
          <w:b/>
          <w:bCs/>
          <w:sz w:val="28"/>
          <w:szCs w:val="28"/>
        </w:rPr>
        <w:t>优秀大学生暑期夏令营申请表</w:t>
      </w:r>
    </w:p>
    <w:p>
      <w:pPr>
        <w:spacing w:line="480" w:lineRule="exact"/>
        <w:ind w:firstLine="590" w:firstLineChars="245"/>
        <w:jc w:val="center"/>
        <w:rPr>
          <w:rFonts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申请类别：</w:t>
      </w:r>
      <w:r>
        <w:rPr>
          <w:rFonts w:hint="eastAsia" w:ascii="宋体" w:hAnsi="宋体"/>
          <w:sz w:val="24"/>
        </w:rPr>
        <w:t xml:space="preserve">□直博生 □推免生 </w:t>
      </w:r>
    </w:p>
    <w:tbl>
      <w:tblPr>
        <w:tblStyle w:val="4"/>
        <w:tblW w:w="9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597"/>
        <w:gridCol w:w="286"/>
        <w:gridCol w:w="635"/>
        <w:gridCol w:w="496"/>
        <w:gridCol w:w="248"/>
        <w:gridCol w:w="461"/>
        <w:gridCol w:w="270"/>
        <w:gridCol w:w="725"/>
        <w:gridCol w:w="19"/>
        <w:gridCol w:w="1537"/>
        <w:gridCol w:w="1354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107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35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年  月</w:t>
            </w:r>
          </w:p>
        </w:tc>
        <w:tc>
          <w:tcPr>
            <w:tcW w:w="199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3121" w:type="dxa"/>
            <w:gridSpan w:val="5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70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3121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603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314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314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8024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前三年</w:t>
            </w:r>
            <w:r>
              <w:rPr>
                <w:rFonts w:hint="eastAsia" w:ascii="宋体" w:hAnsi="宋体"/>
                <w:szCs w:val="21"/>
              </w:rPr>
              <w:t>学期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12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是否有推免或报考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石河子大学</w:t>
            </w:r>
            <w:r>
              <w:rPr>
                <w:rFonts w:hint="eastAsia" w:ascii="宋体" w:hAnsi="宋体"/>
                <w:szCs w:val="21"/>
              </w:rPr>
              <w:t>动物科技学院读研的意愿</w:t>
            </w:r>
          </w:p>
        </w:tc>
        <w:tc>
          <w:tcPr>
            <w:tcW w:w="660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12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意向专业</w:t>
            </w:r>
          </w:p>
        </w:tc>
        <w:tc>
          <w:tcPr>
            <w:tcW w:w="660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12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意向导师</w:t>
            </w:r>
          </w:p>
        </w:tc>
        <w:tc>
          <w:tcPr>
            <w:tcW w:w="660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312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校级以上获奖情况</w:t>
            </w:r>
          </w:p>
        </w:tc>
        <w:tc>
          <w:tcPr>
            <w:tcW w:w="660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hint="eastAsia" w:ascii="宋体" w:hAnsi="宋体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石河子</w:t>
            </w:r>
            <w:r>
              <w:rPr>
                <w:rFonts w:hint="eastAsia" w:ascii="宋体" w:hAnsi="宋体"/>
                <w:szCs w:val="21"/>
              </w:rPr>
              <w:t>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付出的各项费用。”</w:t>
            </w:r>
            <w:bookmarkStart w:id="0" w:name="_GoBack"/>
            <w:bookmarkEnd w:id="0"/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spacing w:after="312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MTJlODdmYmRkNjMzNTA2NjBkYWUwN2RiMmQ5YzkifQ=="/>
  </w:docVars>
  <w:rsids>
    <w:rsidRoot w:val="00BB26AF"/>
    <w:rsid w:val="000255DB"/>
    <w:rsid w:val="000876C9"/>
    <w:rsid w:val="000A28D2"/>
    <w:rsid w:val="000D7D0A"/>
    <w:rsid w:val="000F2523"/>
    <w:rsid w:val="00271738"/>
    <w:rsid w:val="002D173F"/>
    <w:rsid w:val="003C1558"/>
    <w:rsid w:val="003F3092"/>
    <w:rsid w:val="00423DAD"/>
    <w:rsid w:val="00465305"/>
    <w:rsid w:val="00471BB1"/>
    <w:rsid w:val="00571586"/>
    <w:rsid w:val="005A00FB"/>
    <w:rsid w:val="006C4001"/>
    <w:rsid w:val="007735F7"/>
    <w:rsid w:val="007965BE"/>
    <w:rsid w:val="007D755B"/>
    <w:rsid w:val="009411D7"/>
    <w:rsid w:val="0095447D"/>
    <w:rsid w:val="00974267"/>
    <w:rsid w:val="009B6EC6"/>
    <w:rsid w:val="00A60342"/>
    <w:rsid w:val="00AA44F7"/>
    <w:rsid w:val="00B25BAB"/>
    <w:rsid w:val="00BA016C"/>
    <w:rsid w:val="00BA4EBB"/>
    <w:rsid w:val="00BB26AF"/>
    <w:rsid w:val="00C41659"/>
    <w:rsid w:val="00C81D50"/>
    <w:rsid w:val="00D03D3F"/>
    <w:rsid w:val="00DC7ABF"/>
    <w:rsid w:val="00E72DC8"/>
    <w:rsid w:val="00ED7391"/>
    <w:rsid w:val="00EE0C90"/>
    <w:rsid w:val="00F1380C"/>
    <w:rsid w:val="00FF177C"/>
    <w:rsid w:val="1C9D3710"/>
    <w:rsid w:val="417D25CF"/>
    <w:rsid w:val="51707916"/>
    <w:rsid w:val="5BC4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0" w:line="66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spacing w:afterLines="100" w:line="240" w:lineRule="auto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仿宋_GB231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343</Words>
  <Characters>346</Characters>
  <Lines>5</Lines>
  <Paragraphs>1</Paragraphs>
  <TotalTime>50</TotalTime>
  <ScaleCrop>false</ScaleCrop>
  <LinksUpToDate>false</LinksUpToDate>
  <CharactersWithSpaces>717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2016-04-10T08:45:00Z</dcterms:created>
  <dc:creator>陶波</dc:creator>
  <cp:lastModifiedBy>Administrator</cp:lastModifiedBy>
  <dcterms:modified xsi:type="dcterms:W3CDTF">2023-07-08T04:33:31Z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0C5E29423DBE42A989972FBBE042CC00_12</vt:lpwstr>
  </property>
</Properties>
</file>